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8D19" w14:textId="702E7EDE" w:rsidR="006D0623" w:rsidRPr="006D0623" w:rsidRDefault="006D0623" w:rsidP="006D0623">
      <w:pPr>
        <w:ind w:right="556"/>
        <w:rPr>
          <w:b/>
        </w:rPr>
      </w:pPr>
      <w:r w:rsidRPr="006D0623">
        <w:rPr>
          <w:b/>
        </w:rPr>
        <w:t>Allegato 4</w:t>
      </w:r>
    </w:p>
    <w:p w14:paraId="5C72D1BE" w14:textId="77777777" w:rsidR="006D0623" w:rsidRDefault="006D0623" w:rsidP="00C369EB">
      <w:pPr>
        <w:ind w:right="556"/>
        <w:jc w:val="center"/>
        <w:rPr>
          <w:b/>
          <w:sz w:val="22"/>
          <w:szCs w:val="22"/>
          <w:u w:val="single"/>
        </w:rPr>
      </w:pPr>
    </w:p>
    <w:p w14:paraId="68E91223" w14:textId="77777777" w:rsidR="006D0623" w:rsidRDefault="006D0623" w:rsidP="00C369EB">
      <w:pPr>
        <w:ind w:right="556"/>
        <w:jc w:val="center"/>
        <w:rPr>
          <w:b/>
          <w:sz w:val="22"/>
          <w:szCs w:val="22"/>
          <w:u w:val="single"/>
        </w:rPr>
      </w:pPr>
    </w:p>
    <w:p w14:paraId="1F70AFA9" w14:textId="3BE55B37" w:rsidR="00C369EB" w:rsidRPr="00414423" w:rsidRDefault="00C369EB" w:rsidP="00C369EB">
      <w:pPr>
        <w:ind w:right="556"/>
        <w:jc w:val="center"/>
        <w:rPr>
          <w:b/>
          <w:sz w:val="22"/>
          <w:szCs w:val="22"/>
          <w:u w:val="single"/>
        </w:rPr>
      </w:pPr>
      <w:r w:rsidRPr="00414423">
        <w:rPr>
          <w:b/>
          <w:sz w:val="22"/>
          <w:szCs w:val="22"/>
          <w:u w:val="single"/>
        </w:rPr>
        <w:t>DICHIARAZIONE SOSTITUTIVA DI CERTIFICAZIONE</w:t>
      </w:r>
    </w:p>
    <w:p w14:paraId="410F9659" w14:textId="77777777" w:rsidR="00C369EB" w:rsidRPr="00414423" w:rsidRDefault="00C369EB" w:rsidP="00C369EB">
      <w:pPr>
        <w:ind w:right="556"/>
        <w:jc w:val="center"/>
        <w:rPr>
          <w:b/>
          <w:sz w:val="22"/>
          <w:szCs w:val="22"/>
          <w:u w:val="single"/>
        </w:rPr>
      </w:pPr>
    </w:p>
    <w:p w14:paraId="0E07B7C4" w14:textId="77777777" w:rsidR="00C369EB" w:rsidRPr="00414423" w:rsidRDefault="00C369EB" w:rsidP="00C369EB">
      <w:pPr>
        <w:ind w:right="556"/>
        <w:jc w:val="center"/>
        <w:rPr>
          <w:b/>
          <w:sz w:val="22"/>
          <w:szCs w:val="22"/>
          <w:u w:val="single"/>
          <w:lang w:val="de-DE"/>
        </w:rPr>
      </w:pPr>
      <w:r w:rsidRPr="00414423">
        <w:rPr>
          <w:b/>
          <w:sz w:val="22"/>
          <w:szCs w:val="22"/>
          <w:u w:val="single"/>
          <w:lang w:val="de-DE"/>
        </w:rPr>
        <w:t>(Art. 46 del D.P.R. 28.12.2000, n. 445)</w:t>
      </w:r>
    </w:p>
    <w:p w14:paraId="59218F1A" w14:textId="77777777" w:rsidR="00414423" w:rsidRPr="00414423" w:rsidRDefault="00414423" w:rsidP="00C369EB">
      <w:pPr>
        <w:ind w:right="556"/>
        <w:jc w:val="center"/>
        <w:rPr>
          <w:b/>
          <w:sz w:val="22"/>
          <w:szCs w:val="22"/>
          <w:u w:val="single"/>
          <w:lang w:val="de-DE"/>
        </w:rPr>
      </w:pPr>
    </w:p>
    <w:p w14:paraId="777BBB6C" w14:textId="2E4FC06C" w:rsidR="00414423" w:rsidRPr="00414423" w:rsidRDefault="006D0623" w:rsidP="00C369EB">
      <w:pPr>
        <w:ind w:right="556"/>
        <w:jc w:val="center"/>
        <w:rPr>
          <w:b/>
          <w:sz w:val="22"/>
          <w:szCs w:val="22"/>
          <w:u w:val="single"/>
          <w:lang w:val="de-DE"/>
        </w:rPr>
      </w:pPr>
      <w:r>
        <w:rPr>
          <w:b/>
          <w:sz w:val="22"/>
          <w:szCs w:val="22"/>
          <w:u w:val="single"/>
          <w:lang w:val="de-DE"/>
        </w:rPr>
        <w:t>r</w:t>
      </w:r>
      <w:r w:rsidR="00414423" w:rsidRPr="00414423">
        <w:rPr>
          <w:b/>
          <w:sz w:val="22"/>
          <w:szCs w:val="22"/>
          <w:u w:val="single"/>
          <w:lang w:val="de-DE"/>
        </w:rPr>
        <w:t>elativa</w:t>
      </w:r>
      <w:r>
        <w:rPr>
          <w:b/>
          <w:sz w:val="22"/>
          <w:szCs w:val="22"/>
          <w:u w:val="single"/>
          <w:lang w:val="de-DE"/>
        </w:rPr>
        <w:t xml:space="preserve"> </w:t>
      </w:r>
      <w:r w:rsidR="00414423" w:rsidRPr="00414423">
        <w:rPr>
          <w:b/>
          <w:sz w:val="22"/>
          <w:szCs w:val="22"/>
          <w:u w:val="single"/>
          <w:lang w:val="de-DE"/>
        </w:rPr>
        <w:t>a</w:t>
      </w:r>
      <w:r w:rsidR="001132C0">
        <w:rPr>
          <w:b/>
          <w:sz w:val="22"/>
          <w:szCs w:val="22"/>
          <w:u w:val="single"/>
          <w:lang w:val="de-DE"/>
        </w:rPr>
        <w:t>ll’assenza di procedure concorsuali</w:t>
      </w:r>
    </w:p>
    <w:p w14:paraId="60D21C69" w14:textId="77777777" w:rsidR="00C369EB" w:rsidRPr="00414423" w:rsidRDefault="00C369EB" w:rsidP="00C369EB">
      <w:pPr>
        <w:ind w:right="556"/>
        <w:rPr>
          <w:i/>
          <w:sz w:val="22"/>
          <w:szCs w:val="22"/>
          <w:lang w:val="de-DE"/>
        </w:rPr>
      </w:pPr>
    </w:p>
    <w:p w14:paraId="7798E3D9" w14:textId="77777777" w:rsidR="00C369EB" w:rsidRPr="00414423" w:rsidRDefault="00C369EB" w:rsidP="00C369EB">
      <w:pPr>
        <w:ind w:right="556"/>
        <w:jc w:val="both"/>
        <w:rPr>
          <w:sz w:val="22"/>
          <w:szCs w:val="22"/>
        </w:rPr>
      </w:pPr>
      <w:r w:rsidRPr="00414423">
        <w:rPr>
          <w:sz w:val="22"/>
          <w:szCs w:val="22"/>
        </w:rPr>
        <w:t>Il sottoscritto:</w:t>
      </w:r>
    </w:p>
    <w:p w14:paraId="3F69F7C4" w14:textId="77777777" w:rsidR="00C369EB" w:rsidRPr="00414423" w:rsidRDefault="00C369EB" w:rsidP="00C369EB">
      <w:pPr>
        <w:ind w:right="556"/>
        <w:jc w:val="both"/>
        <w:rPr>
          <w:sz w:val="22"/>
          <w:szCs w:val="22"/>
        </w:rPr>
      </w:pPr>
    </w:p>
    <w:p w14:paraId="5F52DE76" w14:textId="77777777" w:rsidR="00C369EB" w:rsidRPr="00414423" w:rsidRDefault="00C369EB" w:rsidP="00C369EB">
      <w:pPr>
        <w:ind w:right="556"/>
        <w:jc w:val="both"/>
        <w:rPr>
          <w:sz w:val="22"/>
          <w:szCs w:val="22"/>
        </w:rPr>
      </w:pPr>
      <w:r w:rsidRPr="00414423">
        <w:rPr>
          <w:sz w:val="22"/>
          <w:szCs w:val="22"/>
        </w:rPr>
        <w:t>Cognome….…………………………………………..nome ………………………………...</w:t>
      </w:r>
    </w:p>
    <w:p w14:paraId="092D40EB" w14:textId="77777777" w:rsidR="00C369EB" w:rsidRPr="00414423" w:rsidRDefault="00C369EB" w:rsidP="00C369EB">
      <w:pPr>
        <w:ind w:right="556"/>
        <w:jc w:val="both"/>
        <w:rPr>
          <w:sz w:val="22"/>
          <w:szCs w:val="22"/>
        </w:rPr>
      </w:pPr>
    </w:p>
    <w:p w14:paraId="28202800" w14:textId="77777777" w:rsidR="00C369EB" w:rsidRPr="00414423" w:rsidRDefault="00C369EB" w:rsidP="00C369EB">
      <w:pPr>
        <w:ind w:right="556"/>
        <w:jc w:val="both"/>
        <w:rPr>
          <w:sz w:val="22"/>
          <w:szCs w:val="22"/>
        </w:rPr>
      </w:pPr>
      <w:r w:rsidRPr="00414423">
        <w:rPr>
          <w:sz w:val="22"/>
          <w:szCs w:val="22"/>
        </w:rPr>
        <w:t>nato a  ……………………………………………… (prov……..) il ...………..……………..</w:t>
      </w:r>
    </w:p>
    <w:p w14:paraId="74AB5D6A" w14:textId="77777777" w:rsidR="00C369EB" w:rsidRPr="00414423" w:rsidRDefault="00C369EB" w:rsidP="00C369EB">
      <w:pPr>
        <w:ind w:right="556"/>
        <w:jc w:val="both"/>
        <w:rPr>
          <w:sz w:val="22"/>
          <w:szCs w:val="22"/>
        </w:rPr>
      </w:pPr>
    </w:p>
    <w:p w14:paraId="6D2BAE68" w14:textId="77777777" w:rsidR="00C369EB" w:rsidRPr="00414423" w:rsidRDefault="00C369EB" w:rsidP="00C369EB">
      <w:pPr>
        <w:pStyle w:val="Corpotesto"/>
        <w:ind w:right="556"/>
        <w:rPr>
          <w:sz w:val="22"/>
          <w:szCs w:val="22"/>
        </w:rPr>
      </w:pPr>
      <w:r w:rsidRPr="00414423">
        <w:rPr>
          <w:sz w:val="22"/>
          <w:szCs w:val="22"/>
        </w:rPr>
        <w:t>e residente in ……………………………………………………………….. (prov. …...…..)</w:t>
      </w:r>
    </w:p>
    <w:p w14:paraId="3FCEB235" w14:textId="77777777" w:rsidR="00C369EB" w:rsidRPr="00414423" w:rsidRDefault="00C369EB" w:rsidP="00C369EB">
      <w:pPr>
        <w:ind w:right="556"/>
        <w:jc w:val="both"/>
        <w:rPr>
          <w:sz w:val="22"/>
          <w:szCs w:val="22"/>
        </w:rPr>
      </w:pPr>
    </w:p>
    <w:p w14:paraId="779780C7" w14:textId="77777777" w:rsidR="00C369EB" w:rsidRPr="00414423" w:rsidRDefault="00C369EB" w:rsidP="00C369EB">
      <w:pPr>
        <w:ind w:right="556"/>
        <w:jc w:val="both"/>
        <w:rPr>
          <w:sz w:val="22"/>
          <w:szCs w:val="22"/>
        </w:rPr>
      </w:pPr>
      <w:r w:rsidRPr="00414423">
        <w:rPr>
          <w:sz w:val="22"/>
          <w:szCs w:val="22"/>
        </w:rPr>
        <w:t>via  ……………………………………………………………….…………………….. n….…</w:t>
      </w:r>
    </w:p>
    <w:p w14:paraId="0A345738" w14:textId="77777777" w:rsidR="00C369EB" w:rsidRPr="00414423" w:rsidRDefault="00C369EB" w:rsidP="00C369EB">
      <w:pPr>
        <w:ind w:right="556"/>
        <w:jc w:val="both"/>
        <w:rPr>
          <w:sz w:val="22"/>
          <w:szCs w:val="22"/>
        </w:rPr>
      </w:pPr>
    </w:p>
    <w:p w14:paraId="1502BBD0" w14:textId="71E8EBAB" w:rsidR="00C369EB" w:rsidRDefault="00C369EB" w:rsidP="00C369EB">
      <w:pPr>
        <w:ind w:right="556"/>
        <w:jc w:val="both"/>
        <w:rPr>
          <w:sz w:val="22"/>
          <w:szCs w:val="22"/>
        </w:rPr>
      </w:pPr>
      <w:r w:rsidRPr="00414423">
        <w:rPr>
          <w:sz w:val="22"/>
          <w:szCs w:val="22"/>
        </w:rPr>
        <w:t>Codice Fiscale…………………………………………………………………………………..</w:t>
      </w:r>
    </w:p>
    <w:p w14:paraId="0FA5F0F1" w14:textId="6C18FDBA" w:rsidR="00C976FE" w:rsidRDefault="00C976FE" w:rsidP="00C369EB">
      <w:pPr>
        <w:ind w:right="556"/>
        <w:jc w:val="both"/>
        <w:rPr>
          <w:sz w:val="22"/>
          <w:szCs w:val="22"/>
        </w:rPr>
      </w:pPr>
    </w:p>
    <w:p w14:paraId="15CAC0E8" w14:textId="4818576B" w:rsidR="00C976FE" w:rsidRDefault="00C976FE" w:rsidP="00C369EB">
      <w:pPr>
        <w:ind w:right="556"/>
        <w:jc w:val="both"/>
        <w:rPr>
          <w:sz w:val="22"/>
          <w:szCs w:val="22"/>
        </w:rPr>
      </w:pPr>
      <w:r>
        <w:rPr>
          <w:sz w:val="22"/>
          <w:szCs w:val="22"/>
        </w:rPr>
        <w:t>in qualità di legale rappresentante/titolare della ditta…………………………………</w:t>
      </w:r>
    </w:p>
    <w:p w14:paraId="7C70A528" w14:textId="77777777" w:rsidR="00C976FE" w:rsidRPr="00414423" w:rsidRDefault="00C976FE" w:rsidP="00C369EB">
      <w:pPr>
        <w:ind w:right="556"/>
        <w:jc w:val="both"/>
        <w:rPr>
          <w:sz w:val="22"/>
          <w:szCs w:val="22"/>
        </w:rPr>
      </w:pPr>
    </w:p>
    <w:p w14:paraId="24EBE472" w14:textId="4A0B15BD" w:rsidR="00E45AA9" w:rsidRDefault="00C976FE" w:rsidP="00C976FE">
      <w:pPr>
        <w:ind w:right="556"/>
        <w:rPr>
          <w:sz w:val="22"/>
          <w:szCs w:val="22"/>
        </w:rPr>
      </w:pPr>
      <w:r>
        <w:rPr>
          <w:sz w:val="22"/>
          <w:szCs w:val="22"/>
        </w:rPr>
        <w:t>con sede in……………………….Via………………………………n……………………..</w:t>
      </w:r>
    </w:p>
    <w:p w14:paraId="264DBF1D" w14:textId="77777777" w:rsidR="00C976FE" w:rsidRPr="00414423" w:rsidRDefault="00C976FE" w:rsidP="00C976FE">
      <w:pPr>
        <w:ind w:right="556"/>
        <w:rPr>
          <w:sz w:val="22"/>
          <w:szCs w:val="22"/>
        </w:rPr>
      </w:pPr>
    </w:p>
    <w:p w14:paraId="08A7A0A4" w14:textId="77777777" w:rsidR="00E45AA9" w:rsidRPr="00414423" w:rsidRDefault="00E45AA9" w:rsidP="00E45AA9">
      <w:pPr>
        <w:ind w:right="556"/>
        <w:jc w:val="center"/>
        <w:rPr>
          <w:sz w:val="22"/>
          <w:szCs w:val="22"/>
        </w:rPr>
      </w:pPr>
    </w:p>
    <w:p w14:paraId="406352E5" w14:textId="3D6FF8ED" w:rsidR="00C976FE" w:rsidRDefault="00C976FE" w:rsidP="00C976FE">
      <w:pPr>
        <w:ind w:right="556"/>
        <w:rPr>
          <w:sz w:val="22"/>
          <w:szCs w:val="22"/>
        </w:rPr>
      </w:pPr>
      <w:r>
        <w:rPr>
          <w:sz w:val="22"/>
          <w:szCs w:val="22"/>
        </w:rPr>
        <w:t>ai fini dell’ottenimento degli aiuti previsti da</w:t>
      </w:r>
      <w:r w:rsidR="00FE2E38" w:rsidRPr="00414423">
        <w:rPr>
          <w:sz w:val="22"/>
          <w:szCs w:val="22"/>
        </w:rPr>
        <w:t>l bando</w:t>
      </w:r>
      <w:r w:rsidR="007E307F">
        <w:rPr>
          <w:sz w:val="22"/>
          <w:szCs w:val="22"/>
        </w:rPr>
        <w:t xml:space="preserve"> Misura 19.2.6.4 – Operazione B) FA6A – “Investiment</w:t>
      </w:r>
      <w:r>
        <w:rPr>
          <w:sz w:val="22"/>
          <w:szCs w:val="22"/>
        </w:rPr>
        <w:t>i</w:t>
      </w:r>
    </w:p>
    <w:p w14:paraId="21CA6209" w14:textId="55C88B15" w:rsidR="00E45AA9" w:rsidRPr="00414423" w:rsidRDefault="007E307F" w:rsidP="00C976FE">
      <w:pPr>
        <w:ind w:right="556"/>
        <w:rPr>
          <w:sz w:val="22"/>
          <w:szCs w:val="22"/>
        </w:rPr>
      </w:pPr>
      <w:r>
        <w:rPr>
          <w:sz w:val="22"/>
          <w:szCs w:val="22"/>
        </w:rPr>
        <w:t xml:space="preserve">nelle </w:t>
      </w:r>
      <w:r w:rsidR="00E62F78">
        <w:rPr>
          <w:sz w:val="22"/>
          <w:szCs w:val="22"/>
        </w:rPr>
        <w:t>microimprese</w:t>
      </w:r>
      <w:r>
        <w:rPr>
          <w:sz w:val="22"/>
          <w:szCs w:val="22"/>
        </w:rPr>
        <w:t xml:space="preserve"> per lo sviluppo di attività non agr</w:t>
      </w:r>
      <w:r w:rsidR="00B514A4">
        <w:rPr>
          <w:sz w:val="22"/>
          <w:szCs w:val="22"/>
        </w:rPr>
        <w:t>ic</w:t>
      </w:r>
      <w:r>
        <w:rPr>
          <w:sz w:val="22"/>
          <w:szCs w:val="22"/>
        </w:rPr>
        <w:t>ole</w:t>
      </w:r>
      <w:r w:rsidR="00E45AA9" w:rsidRPr="00414423">
        <w:rPr>
          <w:sz w:val="22"/>
          <w:szCs w:val="22"/>
        </w:rPr>
        <w:t xml:space="preserve">” </w:t>
      </w:r>
      <w:r w:rsidR="00E62F78">
        <w:rPr>
          <w:sz w:val="22"/>
          <w:szCs w:val="22"/>
        </w:rPr>
        <w:t xml:space="preserve">2° bando </w:t>
      </w:r>
      <w:r w:rsidR="00E45AA9" w:rsidRPr="00414423">
        <w:rPr>
          <w:sz w:val="22"/>
          <w:szCs w:val="22"/>
        </w:rPr>
        <w:t>attuato in PIL.</w:t>
      </w:r>
      <w:r w:rsidR="00C20E07" w:rsidRPr="00414423">
        <w:rPr>
          <w:sz w:val="22"/>
          <w:szCs w:val="22"/>
        </w:rPr>
        <w:t xml:space="preserve"> </w:t>
      </w:r>
    </w:p>
    <w:p w14:paraId="6C1FBE6C" w14:textId="77777777" w:rsidR="00E45AA9" w:rsidRPr="00414423" w:rsidRDefault="00E45AA9" w:rsidP="00E45AA9">
      <w:pPr>
        <w:ind w:right="556"/>
        <w:jc w:val="center"/>
        <w:rPr>
          <w:sz w:val="22"/>
          <w:szCs w:val="22"/>
        </w:rPr>
      </w:pPr>
    </w:p>
    <w:p w14:paraId="18D91632" w14:textId="77777777" w:rsidR="00E46AF2" w:rsidRPr="00414423" w:rsidRDefault="00C369EB" w:rsidP="00E46AF2">
      <w:pPr>
        <w:ind w:right="556"/>
        <w:jc w:val="center"/>
        <w:rPr>
          <w:sz w:val="22"/>
          <w:szCs w:val="22"/>
        </w:rPr>
      </w:pPr>
      <w:r w:rsidRPr="00414423">
        <w:rPr>
          <w:sz w:val="22"/>
          <w:szCs w:val="22"/>
        </w:rPr>
        <w:t>D I C H I A R A</w:t>
      </w:r>
    </w:p>
    <w:p w14:paraId="5B353170" w14:textId="77777777" w:rsidR="00E46AF2" w:rsidRPr="00414423" w:rsidRDefault="00E46AF2" w:rsidP="00E46AF2">
      <w:pPr>
        <w:ind w:right="556"/>
        <w:jc w:val="center"/>
        <w:rPr>
          <w:sz w:val="22"/>
          <w:szCs w:val="22"/>
        </w:rPr>
      </w:pPr>
    </w:p>
    <w:p w14:paraId="62B5F5EA" w14:textId="47F7EFCA" w:rsidR="0015653B" w:rsidRPr="00535335" w:rsidRDefault="00B9748C" w:rsidP="00535335">
      <w:pPr>
        <w:ind w:right="556"/>
        <w:rPr>
          <w:sz w:val="22"/>
          <w:szCs w:val="22"/>
        </w:rPr>
      </w:pPr>
      <w:r>
        <w:rPr>
          <w:sz w:val="22"/>
          <w:szCs w:val="22"/>
        </w:rPr>
        <w:t>c</w:t>
      </w:r>
      <w:r w:rsidR="00535335">
        <w:rPr>
          <w:sz w:val="22"/>
          <w:szCs w:val="22"/>
        </w:rPr>
        <w:t>he l’impresa richiedente non si trova in stato fallimentare o con procedura di liquidazione o di concordato preventivo in corso o di amministrazione contro</w:t>
      </w:r>
      <w:r>
        <w:rPr>
          <w:sz w:val="22"/>
          <w:szCs w:val="22"/>
        </w:rPr>
        <w:t>llata o stati equivalenti.</w:t>
      </w:r>
    </w:p>
    <w:p w14:paraId="79A7FA88" w14:textId="77777777" w:rsidR="00C369EB" w:rsidRPr="00414423" w:rsidRDefault="00C369EB" w:rsidP="00C369EB">
      <w:pPr>
        <w:ind w:right="556"/>
        <w:rPr>
          <w:sz w:val="22"/>
          <w:szCs w:val="22"/>
        </w:rPr>
      </w:pPr>
    </w:p>
    <w:p w14:paraId="3C431C28" w14:textId="77777777" w:rsidR="00E45AA9" w:rsidRPr="00414423" w:rsidRDefault="00E45AA9" w:rsidP="00C369EB">
      <w:pPr>
        <w:ind w:right="556"/>
        <w:rPr>
          <w:sz w:val="22"/>
          <w:szCs w:val="22"/>
        </w:rPr>
      </w:pPr>
    </w:p>
    <w:p w14:paraId="759C01F8" w14:textId="77777777" w:rsidR="00C369EB" w:rsidRPr="00414423" w:rsidRDefault="00CD58EA" w:rsidP="00C369EB">
      <w:pPr>
        <w:pStyle w:val="Corpodeltesto3"/>
        <w:ind w:right="556"/>
        <w:rPr>
          <w:rFonts w:ascii="Times New Roman" w:hAnsi="Times New Roman"/>
          <w:sz w:val="22"/>
          <w:szCs w:val="22"/>
        </w:rPr>
      </w:pPr>
      <w:r w:rsidRPr="00414423">
        <w:rPr>
          <w:rFonts w:ascii="Times New Roman" w:hAnsi="Times New Roman"/>
          <w:sz w:val="22"/>
          <w:szCs w:val="22"/>
        </w:rPr>
        <w:t>Il sottoscritto è consapevole, in caso di dichiarazioni non veritiere e di falsità negli atti delle sanzioni penali previste (</w:t>
      </w:r>
      <w:r w:rsidR="00C369EB" w:rsidRPr="00414423">
        <w:rPr>
          <w:rFonts w:ascii="Times New Roman" w:hAnsi="Times New Roman"/>
          <w:sz w:val="22"/>
          <w:szCs w:val="22"/>
        </w:rPr>
        <w:t>art.7</w:t>
      </w:r>
      <w:r w:rsidRPr="00414423">
        <w:rPr>
          <w:rFonts w:ascii="Times New Roman" w:hAnsi="Times New Roman"/>
          <w:sz w:val="22"/>
          <w:szCs w:val="22"/>
        </w:rPr>
        <w:t xml:space="preserve">6 del D.P.R. 28.12.2000, n. 445) e della </w:t>
      </w:r>
      <w:r w:rsidR="00C369EB" w:rsidRPr="00414423">
        <w:rPr>
          <w:rFonts w:ascii="Times New Roman" w:hAnsi="Times New Roman"/>
          <w:sz w:val="22"/>
          <w:szCs w:val="22"/>
        </w:rPr>
        <w:t>decadenza dai benefi</w:t>
      </w:r>
      <w:r w:rsidRPr="00414423">
        <w:rPr>
          <w:rFonts w:ascii="Times New Roman" w:hAnsi="Times New Roman"/>
          <w:sz w:val="22"/>
          <w:szCs w:val="22"/>
        </w:rPr>
        <w:t>ci eventualmente conseguenti (art.75 del D.P.R. 28.12.2000, n. 445).</w:t>
      </w:r>
    </w:p>
    <w:p w14:paraId="7D048652" w14:textId="77777777" w:rsidR="00C369EB" w:rsidRPr="00414423" w:rsidRDefault="00C369EB" w:rsidP="00C369EB">
      <w:pPr>
        <w:ind w:right="556"/>
        <w:jc w:val="both"/>
        <w:rPr>
          <w:sz w:val="22"/>
          <w:szCs w:val="22"/>
        </w:rPr>
      </w:pPr>
    </w:p>
    <w:p w14:paraId="31A1E21D" w14:textId="77777777" w:rsidR="00C369EB" w:rsidRPr="00414423" w:rsidRDefault="00C369EB" w:rsidP="00C369EB">
      <w:pPr>
        <w:ind w:right="556"/>
        <w:jc w:val="both"/>
        <w:rPr>
          <w:sz w:val="22"/>
          <w:szCs w:val="22"/>
        </w:rPr>
      </w:pPr>
    </w:p>
    <w:p w14:paraId="2A6C42C9" w14:textId="77777777" w:rsidR="00C369EB" w:rsidRPr="00414423" w:rsidRDefault="00C369EB" w:rsidP="00C369EB">
      <w:pPr>
        <w:ind w:right="556"/>
        <w:jc w:val="both"/>
        <w:rPr>
          <w:sz w:val="22"/>
          <w:szCs w:val="22"/>
        </w:rPr>
      </w:pPr>
      <w:r w:rsidRPr="00414423">
        <w:rPr>
          <w:sz w:val="22"/>
          <w:szCs w:val="22"/>
        </w:rPr>
        <w:t>………………………………</w:t>
      </w:r>
    </w:p>
    <w:p w14:paraId="164AE11A" w14:textId="77777777" w:rsidR="00C369EB" w:rsidRPr="00414423" w:rsidRDefault="000C160A" w:rsidP="00C369EB">
      <w:pPr>
        <w:ind w:right="556" w:firstLine="567"/>
        <w:jc w:val="both"/>
        <w:rPr>
          <w:sz w:val="22"/>
          <w:szCs w:val="22"/>
        </w:rPr>
      </w:pPr>
      <w:r w:rsidRPr="00414423">
        <w:rPr>
          <w:sz w:val="22"/>
          <w:szCs w:val="22"/>
        </w:rPr>
        <w:t>(L</w:t>
      </w:r>
      <w:r w:rsidR="00C369EB" w:rsidRPr="00414423">
        <w:rPr>
          <w:sz w:val="22"/>
          <w:szCs w:val="22"/>
        </w:rPr>
        <w:t>uogo e data)</w:t>
      </w:r>
    </w:p>
    <w:p w14:paraId="51AA723E" w14:textId="77777777" w:rsidR="00C369EB" w:rsidRPr="00414423" w:rsidRDefault="0015653B" w:rsidP="00C369EB">
      <w:pPr>
        <w:ind w:right="556" w:firstLine="2268"/>
        <w:jc w:val="right"/>
        <w:rPr>
          <w:sz w:val="22"/>
          <w:szCs w:val="22"/>
        </w:rPr>
      </w:pPr>
      <w:r w:rsidRPr="00414423">
        <w:rPr>
          <w:sz w:val="22"/>
          <w:szCs w:val="22"/>
        </w:rPr>
        <w:t>I</w:t>
      </w:r>
      <w:r w:rsidR="00C369EB" w:rsidRPr="00414423">
        <w:rPr>
          <w:sz w:val="22"/>
          <w:szCs w:val="22"/>
        </w:rPr>
        <w:t>l dichiarante…………….……………………</w:t>
      </w:r>
    </w:p>
    <w:p w14:paraId="12ED9F86" w14:textId="77777777" w:rsidR="00C369EB" w:rsidRPr="00414423" w:rsidRDefault="00C369EB" w:rsidP="00C369EB">
      <w:pPr>
        <w:ind w:right="556"/>
        <w:jc w:val="right"/>
        <w:rPr>
          <w:sz w:val="22"/>
          <w:szCs w:val="22"/>
        </w:rPr>
      </w:pPr>
      <w:r w:rsidRPr="00414423">
        <w:rPr>
          <w:sz w:val="22"/>
          <w:szCs w:val="22"/>
        </w:rPr>
        <w:t xml:space="preserve">                                       (firma per esteso</w:t>
      </w:r>
      <w:r w:rsidR="00E45AA9" w:rsidRPr="00414423">
        <w:rPr>
          <w:sz w:val="22"/>
          <w:szCs w:val="22"/>
        </w:rPr>
        <w:t>)</w:t>
      </w:r>
    </w:p>
    <w:p w14:paraId="410D99D7" w14:textId="77777777" w:rsidR="00C369EB" w:rsidRDefault="00C369EB" w:rsidP="00C369EB"/>
    <w:p w14:paraId="41D3B5DB" w14:textId="77777777" w:rsidR="00414423" w:rsidRDefault="00414423" w:rsidP="00C369EB"/>
    <w:p w14:paraId="71F469D9" w14:textId="77777777" w:rsidR="00414423" w:rsidRPr="00C369EB" w:rsidRDefault="00414423" w:rsidP="00C369EB"/>
    <w:p w14:paraId="488D9B20" w14:textId="77777777" w:rsidR="0071788B" w:rsidRPr="00C369EB" w:rsidRDefault="00212B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0DC0">
        <w:t>Se firmata digitalmente in 7pm non se</w:t>
      </w:r>
      <w:r>
        <w:t xml:space="preserve">rve allegare il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documento</w:t>
      </w:r>
      <w:r w:rsidR="002C0DC0">
        <w:t xml:space="preserve"> di identità, altr</w:t>
      </w:r>
      <w:r>
        <w:t xml:space="preserve">imenti è necessario allegare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documento</w:t>
      </w:r>
      <w:r w:rsidR="002C0DC0">
        <w:t xml:space="preserve"> di identità,</w:t>
      </w:r>
    </w:p>
    <w:sectPr w:rsidR="0071788B" w:rsidRPr="00C369EB">
      <w:headerReference w:type="even" r:id="rId7"/>
      <w:headerReference w:type="default" r:id="rId8"/>
      <w:footerReference w:type="even" r:id="rId9"/>
      <w:pgSz w:w="11907" w:h="16840"/>
      <w:pgMar w:top="1701" w:right="578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06252" w14:textId="77777777" w:rsidR="004E219D" w:rsidRDefault="004E219D">
      <w:r>
        <w:separator/>
      </w:r>
    </w:p>
  </w:endnote>
  <w:endnote w:type="continuationSeparator" w:id="0">
    <w:p w14:paraId="00446E73" w14:textId="77777777" w:rsidR="004E219D" w:rsidRDefault="004E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B8AE" w14:textId="77777777" w:rsidR="005A6CD4" w:rsidRDefault="000C160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E7B577" w14:textId="77777777" w:rsidR="005A6CD4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09AF" w14:textId="77777777" w:rsidR="004E219D" w:rsidRDefault="004E219D">
      <w:r>
        <w:separator/>
      </w:r>
    </w:p>
  </w:footnote>
  <w:footnote w:type="continuationSeparator" w:id="0">
    <w:p w14:paraId="5147C408" w14:textId="77777777" w:rsidR="004E219D" w:rsidRDefault="004E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BBBA" w14:textId="77777777" w:rsidR="005A6CD4" w:rsidRDefault="000C160A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1938C3D" w14:textId="77777777" w:rsidR="005A6CD4" w:rsidRDefault="00000000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C56D" w14:textId="77777777" w:rsidR="005A6CD4" w:rsidRDefault="00000000">
    <w:pPr>
      <w:pStyle w:val="Intestazion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13C33"/>
    <w:multiLevelType w:val="hybridMultilevel"/>
    <w:tmpl w:val="CB3C4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E2D03"/>
    <w:multiLevelType w:val="hybridMultilevel"/>
    <w:tmpl w:val="B226C83E"/>
    <w:lvl w:ilvl="0" w:tplc="97AE90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1804264">
    <w:abstractNumId w:val="0"/>
  </w:num>
  <w:num w:numId="2" w16cid:durableId="6464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52"/>
    <w:rsid w:val="000C160A"/>
    <w:rsid w:val="000E2B04"/>
    <w:rsid w:val="001132C0"/>
    <w:rsid w:val="0015653B"/>
    <w:rsid w:val="001F3DF6"/>
    <w:rsid w:val="00212BF1"/>
    <w:rsid w:val="002725E3"/>
    <w:rsid w:val="002C0DC0"/>
    <w:rsid w:val="00414423"/>
    <w:rsid w:val="004C0B97"/>
    <w:rsid w:val="004E219D"/>
    <w:rsid w:val="00535335"/>
    <w:rsid w:val="006D0623"/>
    <w:rsid w:val="0071788B"/>
    <w:rsid w:val="007E307F"/>
    <w:rsid w:val="0081445F"/>
    <w:rsid w:val="008B2E52"/>
    <w:rsid w:val="009A6599"/>
    <w:rsid w:val="00B514A4"/>
    <w:rsid w:val="00B9748C"/>
    <w:rsid w:val="00C20E07"/>
    <w:rsid w:val="00C369EB"/>
    <w:rsid w:val="00C37A83"/>
    <w:rsid w:val="00C976FE"/>
    <w:rsid w:val="00CD58EA"/>
    <w:rsid w:val="00E45AA9"/>
    <w:rsid w:val="00E46AF2"/>
    <w:rsid w:val="00E62F78"/>
    <w:rsid w:val="00E85EF1"/>
    <w:rsid w:val="00F752F1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6C90"/>
  <w15:docId w15:val="{13C6145E-4D40-490F-86C2-5559C8C7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C369EB"/>
  </w:style>
  <w:style w:type="paragraph" w:styleId="Intestazione">
    <w:name w:val="header"/>
    <w:basedOn w:val="Normale"/>
    <w:link w:val="IntestazioneCarattere"/>
    <w:rsid w:val="00C369E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369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369E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C369E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C369EB"/>
    <w:pPr>
      <w:tabs>
        <w:tab w:val="left" w:pos="1134"/>
        <w:tab w:val="left" w:pos="6237"/>
      </w:tabs>
      <w:ind w:right="1133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369E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C369EB"/>
    <w:pPr>
      <w:ind w:right="1701"/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C369EB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565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D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DC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 Sibilla</dc:creator>
  <cp:lastModifiedBy>gal sibilla</cp:lastModifiedBy>
  <cp:revision>11</cp:revision>
  <cp:lastPrinted>2020-10-20T13:37:00Z</cp:lastPrinted>
  <dcterms:created xsi:type="dcterms:W3CDTF">2022-05-12T13:19:00Z</dcterms:created>
  <dcterms:modified xsi:type="dcterms:W3CDTF">2022-07-27T13:08:00Z</dcterms:modified>
</cp:coreProperties>
</file>